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E45" w:rsidRPr="00866253" w:rsidRDefault="00FC0E45" w:rsidP="00866253">
      <w:pPr>
        <w:pStyle w:val="ConsPlusTitlePage"/>
      </w:pPr>
      <w:bookmarkStart w:id="0" w:name="_GoBack"/>
      <w:bookmarkEnd w:id="0"/>
    </w:p>
    <w:p w:rsidR="00FC0E45" w:rsidRPr="00866253" w:rsidRDefault="00FC0E45">
      <w:pPr>
        <w:pStyle w:val="ConsPlusNormal"/>
        <w:outlineLvl w:val="0"/>
      </w:pPr>
      <w:r w:rsidRPr="00866253">
        <w:t>Зарегистрировано в Минюсте России 26 ноября 2008 г. N 12740</w:t>
      </w:r>
    </w:p>
    <w:p w:rsidR="00FC0E45" w:rsidRPr="00866253" w:rsidRDefault="00FC0E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0E45" w:rsidRPr="00866253" w:rsidRDefault="00FC0E45">
      <w:pPr>
        <w:pStyle w:val="ConsPlusNormal"/>
        <w:jc w:val="center"/>
      </w:pPr>
    </w:p>
    <w:p w:rsidR="00FC0E45" w:rsidRPr="00866253" w:rsidRDefault="00FC0E45">
      <w:pPr>
        <w:pStyle w:val="ConsPlusTitle"/>
        <w:jc w:val="center"/>
      </w:pPr>
      <w:r w:rsidRPr="00866253">
        <w:t>МИНИСТЕРСТВО РОССИЙСКОЙ ФЕДЕРАЦИИ ПО ДЕЛАМ ГРАЖДАНСКОЙ</w:t>
      </w:r>
    </w:p>
    <w:p w:rsidR="00FC0E45" w:rsidRPr="00866253" w:rsidRDefault="00FC0E45">
      <w:pPr>
        <w:pStyle w:val="ConsPlusTitle"/>
        <w:jc w:val="center"/>
      </w:pPr>
      <w:r w:rsidRPr="00866253">
        <w:t>ОБОРОНЫ, ЧРЕЗВЫЧАЙНЫМ СИТУАЦИЯМ И ЛИКВИДАЦИИ</w:t>
      </w:r>
    </w:p>
    <w:p w:rsidR="00FC0E45" w:rsidRPr="00866253" w:rsidRDefault="00FC0E45">
      <w:pPr>
        <w:pStyle w:val="ConsPlusTitle"/>
        <w:jc w:val="center"/>
      </w:pPr>
      <w:r w:rsidRPr="00866253">
        <w:t>ПОСЛЕДСТВИЙ СТИХИЙНЫХ БЕДСТВИЙ</w:t>
      </w:r>
    </w:p>
    <w:p w:rsidR="00FC0E45" w:rsidRPr="00866253" w:rsidRDefault="00FC0E45">
      <w:pPr>
        <w:pStyle w:val="ConsPlusTitle"/>
        <w:jc w:val="center"/>
      </w:pPr>
    </w:p>
    <w:p w:rsidR="00FC0E45" w:rsidRPr="00866253" w:rsidRDefault="00FC0E45">
      <w:pPr>
        <w:pStyle w:val="ConsPlusTitle"/>
        <w:jc w:val="center"/>
      </w:pPr>
      <w:r w:rsidRPr="00866253">
        <w:t>ПРИКАЗ</w:t>
      </w:r>
    </w:p>
    <w:p w:rsidR="00FC0E45" w:rsidRPr="00866253" w:rsidRDefault="00FC0E45">
      <w:pPr>
        <w:pStyle w:val="ConsPlusTitle"/>
        <w:jc w:val="center"/>
      </w:pPr>
      <w:r w:rsidRPr="00866253">
        <w:t>от 14 ноября 2008 г. N 687</w:t>
      </w:r>
    </w:p>
    <w:p w:rsidR="00FC0E45" w:rsidRPr="00866253" w:rsidRDefault="00FC0E45">
      <w:pPr>
        <w:pStyle w:val="ConsPlusTitle"/>
        <w:jc w:val="center"/>
      </w:pPr>
    </w:p>
    <w:p w:rsidR="00FC0E45" w:rsidRPr="00866253" w:rsidRDefault="00FC0E45">
      <w:pPr>
        <w:pStyle w:val="ConsPlusTitle"/>
        <w:jc w:val="center"/>
      </w:pPr>
      <w:r w:rsidRPr="00866253">
        <w:t>ОБ УТВЕРЖДЕНИИ ПОЛОЖЕНИЯ</w:t>
      </w:r>
    </w:p>
    <w:p w:rsidR="00FC0E45" w:rsidRPr="00866253" w:rsidRDefault="00FC0E45">
      <w:pPr>
        <w:pStyle w:val="ConsPlusTitle"/>
        <w:jc w:val="center"/>
      </w:pPr>
      <w:r w:rsidRPr="00866253">
        <w:t>ОБ ОРГАНИЗАЦИИ И ВЕДЕНИИ ГРАЖДАНСКОЙ ОБОРОНЫ</w:t>
      </w:r>
    </w:p>
    <w:p w:rsidR="00FC0E45" w:rsidRPr="00866253" w:rsidRDefault="00FC0E45">
      <w:pPr>
        <w:pStyle w:val="ConsPlusTitle"/>
        <w:jc w:val="center"/>
      </w:pPr>
      <w:r w:rsidRPr="00866253">
        <w:t>В МУНИЦИПАЛЬНЫХ ОБРАЗОВАНИЯХ И ОРГАНИЗАЦИЯХ</w:t>
      </w:r>
    </w:p>
    <w:p w:rsidR="00FC0E45" w:rsidRPr="00866253" w:rsidRDefault="00FC0E4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66253" w:rsidRPr="0086625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E45" w:rsidRPr="00866253" w:rsidRDefault="00FC0E4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E45" w:rsidRPr="00866253" w:rsidRDefault="00FC0E4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0E45" w:rsidRPr="00866253" w:rsidRDefault="00FC0E45">
            <w:pPr>
              <w:pStyle w:val="ConsPlusNormal"/>
              <w:jc w:val="center"/>
            </w:pPr>
            <w:r w:rsidRPr="00866253">
              <w:t>Список изменяющих документов</w:t>
            </w:r>
          </w:p>
          <w:p w:rsidR="00FC0E45" w:rsidRPr="00866253" w:rsidRDefault="00FC0E45">
            <w:pPr>
              <w:pStyle w:val="ConsPlusNormal"/>
              <w:jc w:val="center"/>
            </w:pPr>
            <w:r w:rsidRPr="00866253">
              <w:t>(в ред. Приказов МЧС России от 18.11.2015 N 601,</w:t>
            </w:r>
          </w:p>
          <w:p w:rsidR="00FC0E45" w:rsidRPr="00866253" w:rsidRDefault="00FC0E45">
            <w:pPr>
              <w:pStyle w:val="ConsPlusNormal"/>
              <w:jc w:val="center"/>
            </w:pPr>
            <w:r w:rsidRPr="00866253">
              <w:t>от 01.08.2016 N 415, от 24.12.2019 N 776, от 17.12.2021 N 874)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E45" w:rsidRPr="00866253" w:rsidRDefault="00FC0E45">
            <w:pPr>
              <w:spacing w:after="1" w:line="0" w:lineRule="atLeast"/>
            </w:pPr>
          </w:p>
        </w:tc>
      </w:tr>
    </w:tbl>
    <w:p w:rsidR="00FC0E45" w:rsidRPr="00866253" w:rsidRDefault="00FC0E45">
      <w:pPr>
        <w:pStyle w:val="ConsPlusNormal"/>
        <w:jc w:val="center"/>
      </w:pPr>
    </w:p>
    <w:p w:rsidR="00FC0E45" w:rsidRPr="00866253" w:rsidRDefault="00FC0E45">
      <w:pPr>
        <w:pStyle w:val="ConsPlusNormal"/>
        <w:ind w:firstLine="540"/>
        <w:jc w:val="both"/>
      </w:pPr>
      <w:r w:rsidRPr="00866253">
        <w:t>В соответствии с Положением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2882), приказываю: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Утвердить прилагаемое Положение об организации и ведении гражданской обороны в муниципальных образованиях и организациях.</w:t>
      </w:r>
    </w:p>
    <w:p w:rsidR="00FC0E45" w:rsidRPr="00866253" w:rsidRDefault="00FC0E45">
      <w:pPr>
        <w:pStyle w:val="ConsPlusNormal"/>
        <w:ind w:firstLine="540"/>
        <w:jc w:val="both"/>
      </w:pPr>
    </w:p>
    <w:p w:rsidR="00FC0E45" w:rsidRPr="00866253" w:rsidRDefault="00FC0E45">
      <w:pPr>
        <w:pStyle w:val="ConsPlusNormal"/>
        <w:jc w:val="right"/>
      </w:pPr>
      <w:r w:rsidRPr="00866253">
        <w:t>Министр</w:t>
      </w:r>
    </w:p>
    <w:p w:rsidR="00FC0E45" w:rsidRPr="00866253" w:rsidRDefault="00FC0E45">
      <w:pPr>
        <w:pStyle w:val="ConsPlusNormal"/>
        <w:jc w:val="right"/>
      </w:pPr>
      <w:r w:rsidRPr="00866253">
        <w:t>С.К.ШОЙГУ</w:t>
      </w:r>
    </w:p>
    <w:p w:rsidR="00FC0E45" w:rsidRPr="00866253" w:rsidRDefault="00FC0E45">
      <w:pPr>
        <w:pStyle w:val="ConsPlusNormal"/>
        <w:ind w:firstLine="540"/>
        <w:jc w:val="both"/>
      </w:pPr>
    </w:p>
    <w:p w:rsidR="00FC0E45" w:rsidRPr="00866253" w:rsidRDefault="00FC0E45">
      <w:pPr>
        <w:pStyle w:val="ConsPlusNormal"/>
        <w:ind w:firstLine="540"/>
        <w:jc w:val="both"/>
      </w:pPr>
    </w:p>
    <w:p w:rsidR="00FC0E45" w:rsidRPr="00866253" w:rsidRDefault="00FC0E45">
      <w:pPr>
        <w:pStyle w:val="ConsPlusNormal"/>
        <w:ind w:firstLine="540"/>
        <w:jc w:val="both"/>
      </w:pPr>
    </w:p>
    <w:p w:rsidR="00FC0E45" w:rsidRPr="00866253" w:rsidRDefault="00FC0E45">
      <w:pPr>
        <w:pStyle w:val="ConsPlusNormal"/>
        <w:ind w:firstLine="540"/>
        <w:jc w:val="both"/>
      </w:pPr>
    </w:p>
    <w:p w:rsidR="00FC0E45" w:rsidRPr="00866253" w:rsidRDefault="00FC0E45">
      <w:pPr>
        <w:pStyle w:val="ConsPlusNormal"/>
        <w:ind w:firstLine="540"/>
        <w:jc w:val="both"/>
      </w:pPr>
    </w:p>
    <w:p w:rsidR="00FC0E45" w:rsidRPr="00866253" w:rsidRDefault="00FC0E45">
      <w:pPr>
        <w:pStyle w:val="ConsPlusNormal"/>
        <w:jc w:val="right"/>
        <w:outlineLvl w:val="0"/>
      </w:pPr>
      <w:r w:rsidRPr="00866253">
        <w:t>Приложение</w:t>
      </w:r>
    </w:p>
    <w:p w:rsidR="00FC0E45" w:rsidRPr="00866253" w:rsidRDefault="00FC0E45">
      <w:pPr>
        <w:pStyle w:val="ConsPlusNormal"/>
        <w:jc w:val="center"/>
      </w:pPr>
    </w:p>
    <w:p w:rsidR="00FC0E45" w:rsidRPr="00866253" w:rsidRDefault="00FC0E45">
      <w:pPr>
        <w:pStyle w:val="ConsPlusTitle"/>
        <w:jc w:val="center"/>
      </w:pPr>
      <w:bookmarkStart w:id="1" w:name="P30"/>
      <w:bookmarkEnd w:id="1"/>
      <w:r w:rsidRPr="00866253">
        <w:t>ПОЛОЖЕНИЕ</w:t>
      </w:r>
    </w:p>
    <w:p w:rsidR="00FC0E45" w:rsidRPr="00866253" w:rsidRDefault="00FC0E45">
      <w:pPr>
        <w:pStyle w:val="ConsPlusTitle"/>
        <w:jc w:val="center"/>
      </w:pPr>
      <w:r w:rsidRPr="00866253">
        <w:t>ОБ ОРГАНИЗАЦИИ И ВЕДЕНИИ ГРАЖДАНСКОЙ ОБОРОНЫ</w:t>
      </w:r>
    </w:p>
    <w:p w:rsidR="00FC0E45" w:rsidRPr="00866253" w:rsidRDefault="00FC0E45">
      <w:pPr>
        <w:pStyle w:val="ConsPlusTitle"/>
        <w:jc w:val="center"/>
      </w:pPr>
      <w:r w:rsidRPr="00866253">
        <w:t>В МУНИЦИПАЛЬНЫХ ОБРАЗОВАНИЯХ И ОРГАНИЗАЦИЯХ</w:t>
      </w:r>
    </w:p>
    <w:p w:rsidR="00FC0E45" w:rsidRPr="00866253" w:rsidRDefault="00FC0E4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66253" w:rsidRPr="0086625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E45" w:rsidRPr="00866253" w:rsidRDefault="00FC0E4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E45" w:rsidRPr="00866253" w:rsidRDefault="00FC0E4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0E45" w:rsidRPr="00866253" w:rsidRDefault="00FC0E45">
            <w:pPr>
              <w:pStyle w:val="ConsPlusNormal"/>
              <w:jc w:val="center"/>
            </w:pPr>
            <w:r w:rsidRPr="00866253">
              <w:t>Список изменяющих документов</w:t>
            </w:r>
          </w:p>
          <w:p w:rsidR="00FC0E45" w:rsidRPr="00866253" w:rsidRDefault="00FC0E45">
            <w:pPr>
              <w:pStyle w:val="ConsPlusNormal"/>
              <w:jc w:val="center"/>
            </w:pPr>
            <w:r w:rsidRPr="00866253">
              <w:t>(в ред. Приказов МЧС России от 18.11.2015 N 601,</w:t>
            </w:r>
          </w:p>
          <w:p w:rsidR="00FC0E45" w:rsidRPr="00866253" w:rsidRDefault="00FC0E45">
            <w:pPr>
              <w:pStyle w:val="ConsPlusNormal"/>
              <w:jc w:val="center"/>
            </w:pPr>
            <w:r w:rsidRPr="00866253">
              <w:t>от 01.08.2016 N 415, от 24.12.2019 N 776, от 17.12.2021 N 874)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E45" w:rsidRPr="00866253" w:rsidRDefault="00FC0E45">
            <w:pPr>
              <w:spacing w:after="1" w:line="0" w:lineRule="atLeast"/>
            </w:pPr>
          </w:p>
        </w:tc>
      </w:tr>
    </w:tbl>
    <w:p w:rsidR="00FC0E45" w:rsidRPr="00866253" w:rsidRDefault="00FC0E45">
      <w:pPr>
        <w:pStyle w:val="ConsPlusNormal"/>
        <w:ind w:firstLine="540"/>
        <w:jc w:val="both"/>
      </w:pPr>
    </w:p>
    <w:p w:rsidR="00FC0E45" w:rsidRPr="00866253" w:rsidRDefault="00FC0E45">
      <w:pPr>
        <w:pStyle w:val="ConsPlusNormal"/>
        <w:ind w:firstLine="540"/>
        <w:jc w:val="both"/>
      </w:pPr>
      <w:r w:rsidRPr="00866253">
        <w:t xml:space="preserve">1. Настоящее Положение разработано в соответствии с Федеральным законом от 12 февраля 1998 г. N 28-ФЗ "О гражданской обороне" (Собрание законодательства Российской Федерации, 1998, N 7, ст. 799; 2002, N 41, ст. 3970; 2004, N 25, ст. 2482; 2007, N 26, ст. 3076, 2009, N 48, ст. 5717; 2010, N 31, ст. 4192, N 52 (ч. 1), ст. 6992; 2013, N 27, ст. 3450, N 52 (часть I), ст. 6969; 2015, N 27, ст. 3962; 2016, N 1 (часть I), ст. 68), Положением о Министерстве Российской Федерации по делам гражданской обороны, чрезвычайным ситуациям и ликвидации последствий стихийных бедствий, </w:t>
      </w:r>
      <w:r w:rsidRPr="00866253">
        <w:lastRenderedPageBreak/>
        <w:t>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2882; 2005, N 43, ст. 4376; 2008, N 17, ст. 1814, N 43, ст. 4921, N 47, ст. 5431; 2009, N 22, ст. 2697, N 51, ст. 6285; 2010, N 19, ст. 2301, N 51 (3 ч.), ст. 6903; 2011, N 1, ст. 193, N 1, ст. 194, N 2, ст. 267, N 40, ст. 5532; 2012, N 2, ст. 243, N 6, ст. 643, N 19, ст. 2329, N 47, ст. 6455, N 26, ст. 3314; 2013, N 52 (часть II), ст. 7137; 2014, N 11, ст. 1131, N 27, ст. 3754; 2015, N 4, ст. 641, 3 11, ст. 1588; 2016, N 1 (часть II), ст. 211), и Постановлением Правительства Российской Федерации от 26 ноября 2007 г. N 804 "Об утверждении Положения о гражданской обороне в Российской Федерации" (Собрание законодательства Российской Федерации, 2007, N 49, ст. 6165; 2013, N 9, ст. 963; 2014, N 43, ст. 5892; 2015, N 47, ст. 6595)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муниципальных образованиях и организациях.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01.08.2016 N 415)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2. Мероприятия по гражданской обороне организуются в муниципальных образованиях (организациях) в рамках подготовки к ведению и ведения гражданской обороны в муниципальных образованиях (организациях).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3.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муниципального образования (организации).</w:t>
      </w:r>
    </w:p>
    <w:p w:rsidR="00FC0E45" w:rsidRPr="00866253" w:rsidRDefault="00FC0E45">
      <w:pPr>
        <w:pStyle w:val="ConsPlusNormal"/>
        <w:jc w:val="both"/>
      </w:pPr>
      <w:r w:rsidRPr="00866253">
        <w:t>(в ред. Приказов МЧС России от 18.11.2015 N 601, от 01.08.2016 N 415)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4. План основных мероприятий муниципального образования на год разрабатывается органом местного самоуправления и согласовывается с территориальным органом МЧС России - органом, специально уполномоченным решать задачи гражданской обороны и задачи по предупреждению и ликвидации чрезвычайных ситуаций, по субъекту Российской Федерации.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24.12.2019 N 776)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План основных мероприятий организации на год разрабатывается структурным подразделением (работниками) организации, уполномоченным на решение задач в области гражданской обороны, и согласовывается с органом местного самоуправления,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</w:p>
    <w:p w:rsidR="00FC0E45" w:rsidRPr="00866253" w:rsidRDefault="00FC0E45">
      <w:pPr>
        <w:pStyle w:val="ConsPlusNormal"/>
        <w:jc w:val="both"/>
      </w:pPr>
      <w:r w:rsidRPr="00866253">
        <w:t>(в ред. Приказов МЧС России от 18.11.2015 N 601, от 24.12.2019 N 776)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5. 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муниципальном образовании (организации) и заключается в планировании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lastRenderedPageBreak/>
        <w:t>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FC0E45" w:rsidRPr="00866253" w:rsidRDefault="00FC0E45">
      <w:pPr>
        <w:pStyle w:val="ConsPlusNormal"/>
        <w:jc w:val="both"/>
      </w:pPr>
      <w:r w:rsidRPr="00866253">
        <w:t>(п. 5 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6.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 w:rsidR="00FC0E45" w:rsidRPr="00866253" w:rsidRDefault="00FC0E45">
      <w:pPr>
        <w:pStyle w:val="ConsPlusNormal"/>
        <w:jc w:val="both"/>
      </w:pPr>
      <w:r w:rsidRPr="00866253">
        <w:t>(в ред. Приказов МЧС России от 24.12.2019 N 776, от 17.12.2021 N 874)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FC0E45" w:rsidRPr="00866253" w:rsidRDefault="00FC0E45">
      <w:pPr>
        <w:pStyle w:val="ConsPlusNormal"/>
        <w:jc w:val="both"/>
      </w:pPr>
      <w:r w:rsidRPr="00866253">
        <w:t>(абзац введен Приказом МЧС России от 24.12.2019 N 776)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6.1. Обеспечение выполнения мероприятий по гражданской обороне в органах местного самоуправления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Органы местного самоуправления определяют перечень организаций, обеспечивающих выполнение мероприятий по гражданской обороне местного уровня по гражданской обороне.</w:t>
      </w:r>
    </w:p>
    <w:p w:rsidR="00FC0E45" w:rsidRPr="00866253" w:rsidRDefault="00FC0E45">
      <w:pPr>
        <w:pStyle w:val="ConsPlusNormal"/>
        <w:jc w:val="both"/>
      </w:pPr>
      <w:r w:rsidRPr="00866253">
        <w:t>(</w:t>
      </w:r>
      <w:proofErr w:type="spellStart"/>
      <w:r w:rsidRPr="00866253">
        <w:t>пп</w:t>
      </w:r>
      <w:proofErr w:type="spellEnd"/>
      <w:r w:rsidRPr="00866253">
        <w:t>. 6.1 введен Приказом МЧС России от 24.12.2019 N 776)</w:t>
      </w:r>
    </w:p>
    <w:p w:rsidR="00FC0E45" w:rsidRPr="00866253" w:rsidRDefault="00FC0E45">
      <w:pPr>
        <w:pStyle w:val="ConsPlusNormal"/>
        <w:jc w:val="both"/>
      </w:pPr>
      <w:r w:rsidRPr="00866253">
        <w:t>(п. 6 в ред. Приказа МЧС России от 01.08.2016 N 415)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7. Органы местного самоуправления и организации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8. По решению органов местного самоуправления (организаций)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01.08.2016 N 415)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 xml:space="preserve"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 выполняемых в соответствии с планами гражданской обороны и защиты населения (планами гражданской </w:t>
      </w:r>
      <w:r w:rsidRPr="00866253">
        <w:lastRenderedPageBreak/>
        <w:t>обороны) задач.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Положение о спасательной службе муниципального образования разрабатывается органом местного самоуправления, согласовывается с руководителем соответствующей спасательной службы субъекта Российской Федерации и утверждается руководителем органа местного самоуправления.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Методическое руководство созданием и обеспечением готовности сил и средств гражданской обороны в муниципальных образованиях и организациях,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главными управлениями МЧС России по субъектам Российской Федерации.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9.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местного самоуправления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органов местного самоуправления и организаций в отношении созданных ими сил гражданской обороны.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11. Руководство гражданской обороной на территориях муниципальных образований осуществляют должностные лица местного самоуправления, возглавляющие местные администрации (исполнительно-распорядительные органы муниципальных образований), а в организациях - их руководители.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24.12.2019 N 776)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населения (статья 11 Федерального закона от 12 февраля 1998 г. N 28-ФЗ).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24.12.2019 N 776)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12. Органами, осуществляющими управление гражданской обороной в муниципальных образованиях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Органы местного самоуправления и организации осуществляют комплектование (назначение) структурных подразделений (работников) по гражданской обороне, разрабатывают и утверждают их должностные обязанности и штатное расписание.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17.12.2021 N 874)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lastRenderedPageBreak/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 (организации).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 xml:space="preserve">Сбор и обмен информацией осуществляются органами местного самоуправления, организациями, эксплуатирующими опасные производственные объекты I и II классов опасности, особо </w:t>
      </w:r>
      <w:proofErr w:type="spellStart"/>
      <w:r w:rsidRPr="00866253">
        <w:t>радиационно</w:t>
      </w:r>
      <w:proofErr w:type="spellEnd"/>
      <w:r w:rsidRPr="00866253">
        <w:t xml:space="preserve"> опасные и </w:t>
      </w:r>
      <w:proofErr w:type="spellStart"/>
      <w:r w:rsidRPr="00866253">
        <w:t>ядерно</w:t>
      </w:r>
      <w:proofErr w:type="spellEnd"/>
      <w:r w:rsidRPr="00866253"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 &lt;1&gt;.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17.12.2021 N 874)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--------------------------------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&lt;1&gt; Абзац второй пункта 6 Положения о гражданской обороне в Российской Федерации, утвержденного постановлением Правительства Российской Федерации от 26 ноября 2007 г. N 804 (Собрание законодательства Российской Федерации, 2007, N 49, ст. 6165; 2019, N 40, ст. 5570).</w:t>
      </w:r>
    </w:p>
    <w:p w:rsidR="00FC0E45" w:rsidRPr="00866253" w:rsidRDefault="00FC0E45">
      <w:pPr>
        <w:pStyle w:val="ConsPlusNormal"/>
        <w:jc w:val="both"/>
      </w:pPr>
      <w:r w:rsidRPr="00866253">
        <w:t>(сноска введена Приказом МЧС России от 17.12.2021 N 874)</w:t>
      </w:r>
    </w:p>
    <w:p w:rsidR="00FC0E45" w:rsidRPr="00866253" w:rsidRDefault="00FC0E45">
      <w:pPr>
        <w:pStyle w:val="ConsPlusNormal"/>
        <w:ind w:firstLine="540"/>
        <w:jc w:val="both"/>
      </w:pPr>
    </w:p>
    <w:p w:rsidR="00FC0E45" w:rsidRPr="00866253" w:rsidRDefault="00FC0E45">
      <w:pPr>
        <w:pStyle w:val="ConsPlusNormal"/>
        <w:ind w:firstLine="540"/>
        <w:jc w:val="both"/>
      </w:pPr>
      <w:r w:rsidRPr="00866253">
        <w:t>Органы местного самоуправления представляют информацию в органы исполнительной власти субъектов Российской Федерации, организации - в орган местного самоуправления и федеральный орган исполнительной власти, к сфере деятельности которого они относятся или в ведении которых находятся.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14. Мероприятия по гражданской обороне на муниципальном уровне и в организациях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15.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15.1. По подготовке населения в области гражданской обороны: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абзац утратил силу. - Приказ МЧС России от 17.12.2021 N 874;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организация и подготовка населения муниципальных образований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подготовка личного состава формирований и служб муниципальных образований;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проведение учений и тренировок по гражданской обороне;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FC0E45" w:rsidRPr="00866253" w:rsidRDefault="00FC0E45">
      <w:pPr>
        <w:pStyle w:val="ConsPlusNormal"/>
        <w:jc w:val="both"/>
      </w:pPr>
      <w:r w:rsidRPr="00866253">
        <w:lastRenderedPageBreak/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 &lt;2&gt;;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17.12.2021 N 874)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--------------------------------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&lt;2&gt; Абзац седьмой подпункта "в" пункта 5 Положения о подготовке населения в области гражданской обороны, утвержденного постановлением Правительства Российской Федерации от 2 ноября 2000 г. N 841 (Собрание законодательства Российской Федерации, 2000, N 45, ст. 4490; 2015, N 16, ст. 2372).</w:t>
      </w:r>
    </w:p>
    <w:p w:rsidR="00FC0E45" w:rsidRPr="00866253" w:rsidRDefault="00FC0E45">
      <w:pPr>
        <w:pStyle w:val="ConsPlusNormal"/>
        <w:jc w:val="both"/>
      </w:pPr>
      <w:r w:rsidRPr="00866253">
        <w:t>(сноска введена Приказом МЧС России от 17.12.2021 N 874)</w:t>
      </w:r>
    </w:p>
    <w:p w:rsidR="00FC0E45" w:rsidRPr="00866253" w:rsidRDefault="00FC0E45">
      <w:pPr>
        <w:pStyle w:val="ConsPlusNormal"/>
        <w:ind w:firstLine="540"/>
        <w:jc w:val="both"/>
      </w:pPr>
    </w:p>
    <w:p w:rsidR="00FC0E45" w:rsidRPr="00866253" w:rsidRDefault="00FC0E45">
      <w:pPr>
        <w:pStyle w:val="ConsPlusNormal"/>
        <w:ind w:firstLine="540"/>
        <w:jc w:val="both"/>
      </w:pPr>
      <w:r w:rsidRPr="00866253">
        <w:t>пропаганда знаний в области гражданской обороны.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сбор информации в области гражданской обороны и обмен ею.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15.3. По эвакуации населения, материальных и культурных ценностей в безопасные районы: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01.08.2016 N 415)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создание и организация деятельности эвакуационных органов, а также подготовка их личного состава.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15.4. По предоставлению населению средств индивидуальной и коллективной защиты: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 xml:space="preserve"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</w:t>
      </w:r>
      <w:r w:rsidRPr="00866253">
        <w:lastRenderedPageBreak/>
        <w:t>технических систем;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24.12.2019 N 776)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планирование и организация строительства недостающих защитных сооружений гражданской обороны в военное время;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24.12.2019 N 776)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накопление, хранение, освежение и использование по предназначению средств индивидуальной защиты населения;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15.5. По световой и другим видам маскировки: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определение перечня объектов, подлежащих маскировке;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Приказов МЧС России от 18.11.2015 N 601, от 24.12.2019 N 776)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15.7.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lastRenderedPageBreak/>
        <w:t>планирование и организация основных видов первоочередного жизнеобеспечения населения;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нормированное снабжение населения продовольственными и непродовольственными товарами;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предоставление населению коммунально-бытовых услуг;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проведение санитарно-гигиенических и противоэпидемических мероприятий среди пострадавшего населения;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проведение лечебно-эвакуационных мероприятий;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 xml:space="preserve">развертывание необходимой лечебной базы в безопасном районе, организация ее </w:t>
      </w:r>
      <w:proofErr w:type="spellStart"/>
      <w:r w:rsidRPr="00866253">
        <w:t>энерго</w:t>
      </w:r>
      <w:proofErr w:type="spellEnd"/>
      <w:r w:rsidRPr="00866253">
        <w:t>- и водоснабжения;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оказание населению первой помощи;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определение численности населения, оставшегося без жилья;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предоставление населению информационно-психологической поддержки.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15.8. По борьбе с пожарами, возникшими при военных конфликтах или вследствие этих конфликтов: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заблаговременное создание запасов химических реагентов для тушения пожаров.</w:t>
      </w:r>
    </w:p>
    <w:p w:rsidR="00FC0E45" w:rsidRPr="00866253" w:rsidRDefault="00FC0E45">
      <w:pPr>
        <w:pStyle w:val="ConsPlusNormal"/>
        <w:jc w:val="both"/>
      </w:pPr>
      <w:r w:rsidRPr="00866253">
        <w:t>(абзац введен Приказом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абзац исключен. - Приказ МЧС России от 24.12.2019 N 776;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lastRenderedPageBreak/>
        <w:t>введение режимов радиационной защиты на территориях, подвергшихся радиоактивному загрязнению;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заблаговременное создание запасов дезактивирующих, дегазирующих и дезинфицирующих веществ и растворов;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15.11.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создание и оснащение сил охраны общественного порядка, подготовка их в области гражданской обороны;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осуществление пропускного режима и поддержание общественного порядка в очагах поражения;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15.12. По вопросам срочного восстановления функционирования необходимых коммунальных служб в военное время: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обеспечение готовности коммунальных служб к работе в условиях военного времени, планирование их действий;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24.12.2019 N 776)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 xml:space="preserve">создание запасов оборудования и запасных частей для ремонта поврежденных систем газо-, </w:t>
      </w:r>
      <w:proofErr w:type="spellStart"/>
      <w:r w:rsidRPr="00866253">
        <w:t>энерго</w:t>
      </w:r>
      <w:proofErr w:type="spellEnd"/>
      <w:r w:rsidRPr="00866253">
        <w:t>-, водоснабжения, водоотведения и канализации;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создание и подготовка резерва мобильных средств для очистки, опреснения и транспортировки воды;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lastRenderedPageBreak/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15.13. По срочному захоронению трупов в военное время: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заблаговременное, в мирное время, определение мест возможных захоронений;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оборудование мест погребения (захоронения) тел (останков) погибших;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организация санитарно-эпидемиологического надзора.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15.14.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24.12.2019 N 776)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создание страхового фонда документации;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повышение эффективности защиты производственных фондов при воздействии на них современных средств поражения.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15.15. По вопросам обеспечения постоянной готовности сил и средств гражданской обороны: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создание и оснащение сил гражданской обороны современными техникой и оборудованием;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подготовка сил гражданской обороны к действиям, проведение учений и тренировок по гражданской обороне;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lastRenderedPageBreak/>
        <w:t>планирование действий сил гражданской обороны;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24.12.2019 N 776)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16.1. По подготовке населения в области гражданской обороны: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разработка с учетом особенностей деятельности организаций и на основе примерных программ, утвержденных МЧС России,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17.12.2021 N 874)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осуществление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Приказов МЧС России от 18.11.2015 N 601, от 17.12.2021 N 874)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пропаганда знаний в области гражданской обороны;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разработка программы проведения с работниками организации вводного инструктажа по гражданской обороне;</w:t>
      </w:r>
    </w:p>
    <w:p w:rsidR="00FC0E45" w:rsidRPr="00866253" w:rsidRDefault="00FC0E45">
      <w:pPr>
        <w:pStyle w:val="ConsPlusNormal"/>
        <w:jc w:val="both"/>
      </w:pPr>
      <w:r w:rsidRPr="00866253">
        <w:t>(абзац введен Приказом МЧС России от 17.12.2021 N 874)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организация и проведение вводного инструктажа по гражданской обороне с вновь принятыми работниками организаций в течение первого месяца их работы;</w:t>
      </w:r>
    </w:p>
    <w:p w:rsidR="00FC0E45" w:rsidRPr="00866253" w:rsidRDefault="00FC0E45">
      <w:pPr>
        <w:pStyle w:val="ConsPlusNormal"/>
        <w:jc w:val="both"/>
      </w:pPr>
      <w:r w:rsidRPr="00866253">
        <w:t>(абзац введен Приказом МЧС России от 17.12.2021 N 874)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планирование и проведение учений и тренировок по гражданской обороне.</w:t>
      </w:r>
    </w:p>
    <w:p w:rsidR="00FC0E45" w:rsidRPr="00866253" w:rsidRDefault="00FC0E45">
      <w:pPr>
        <w:pStyle w:val="ConsPlusNormal"/>
        <w:jc w:val="both"/>
      </w:pPr>
      <w:r w:rsidRPr="00866253">
        <w:t>(абзац введен Приказом МЧС России от 17.12.2021 N 874)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16.2.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создание и совершенствование системы оповещения работников;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 xml:space="preserve"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</w:t>
      </w:r>
      <w:proofErr w:type="spellStart"/>
      <w:r w:rsidRPr="00866253">
        <w:t>радиационно</w:t>
      </w:r>
      <w:proofErr w:type="spellEnd"/>
      <w:r w:rsidRPr="00866253">
        <w:t xml:space="preserve"> опасные и </w:t>
      </w:r>
      <w:proofErr w:type="spellStart"/>
      <w:r w:rsidRPr="00866253">
        <w:t>ядерно</w:t>
      </w:r>
      <w:proofErr w:type="spellEnd"/>
      <w:r w:rsidRPr="00866253"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24.12.2019 N 776)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lastRenderedPageBreak/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сбор информации в области гражданской обороны и обмен ею.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16.3. По эвакуации населения, материальных и культурных ценностей в безопасные районы: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01.08.2016 N 415)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разработка согласованных с органами местного самоуправления планов эвакуационных мероприятий в организациях &lt;3&gt;, получение ордеров на занятие жилых и нежилых зданий (помещений);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Приказов МЧС России от 18.11.2015 N 601, от 17.12.2021 N 874)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--------------------------------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&lt;3&gt; Приказ МЧС России от 27 марта 2020 г. N 216дсп (зарегистрирован Министерством юстиции Российской Федерации 30 апреля 2020 г., регистрационный N 58257).</w:t>
      </w:r>
    </w:p>
    <w:p w:rsidR="00FC0E45" w:rsidRPr="00866253" w:rsidRDefault="00FC0E45">
      <w:pPr>
        <w:pStyle w:val="ConsPlusNormal"/>
        <w:jc w:val="both"/>
      </w:pPr>
      <w:r w:rsidRPr="00866253">
        <w:t>(сноска введена Приказом МЧС России от 17.12.2021 N 874)</w:t>
      </w:r>
    </w:p>
    <w:p w:rsidR="00FC0E45" w:rsidRPr="00866253" w:rsidRDefault="00FC0E45">
      <w:pPr>
        <w:pStyle w:val="ConsPlusNormal"/>
        <w:ind w:firstLine="540"/>
        <w:jc w:val="both"/>
      </w:pPr>
    </w:p>
    <w:p w:rsidR="00FC0E45" w:rsidRPr="00866253" w:rsidRDefault="00FC0E45">
      <w:pPr>
        <w:pStyle w:val="ConsPlusNormal"/>
        <w:ind w:firstLine="540"/>
        <w:jc w:val="both"/>
      </w:pPr>
      <w:r w:rsidRPr="00866253">
        <w:t>создание и организация деятельности эвакуационных органов организаций, а также подготовка их личного состава.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16.4. По предоставлению населению средств индивидуальной и коллективной защиты: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24.12.2019 N 776)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строительство защитных сооружений гражданской обороны для работников организаций в соответствии с Порядком создания убежищ и иных объектов гражданской обороны, утвержденным постановлением Правительства Российской Федерации от 29 ноября 1999 г. N 1309 "О порядке создания убежищ и иных объектов гражданской обороны (Собрание законодательства Российской Федерации, 1999, N 49, ст. 6000; 2015, N 30, ст. 4608);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 xml:space="preserve">разработка планов выдачи и распределения средств индивидуальной защиты работникам </w:t>
      </w:r>
      <w:r w:rsidRPr="00866253">
        <w:lastRenderedPageBreak/>
        <w:t>организаций в установленные сроки.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16.5. По световой и другим видам маскировки: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определение перечня зданий и сооружений, подлежащих маскировке;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16.6.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 xml:space="preserve"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</w:t>
      </w:r>
      <w:proofErr w:type="spellStart"/>
      <w:r w:rsidRPr="00866253">
        <w:t>радиационно</w:t>
      </w:r>
      <w:proofErr w:type="spellEnd"/>
      <w:r w:rsidRPr="00866253">
        <w:t xml:space="preserve"> опасные и </w:t>
      </w:r>
      <w:proofErr w:type="spellStart"/>
      <w:r w:rsidRPr="00866253">
        <w:t>ядерно</w:t>
      </w:r>
      <w:proofErr w:type="spellEnd"/>
      <w:r w:rsidRPr="00866253"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Приказов МЧС России от 18.11.2015 N 601, от 24.12.2019 N 776)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 (в случае принятия руководителем организации решения о необходимости их создания);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Приказов МЧС России от 18.11.2015 N 601, от 17.12.2021 N 874)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FC0E45" w:rsidRPr="00866253" w:rsidRDefault="00FC0E45">
      <w:pPr>
        <w:pStyle w:val="ConsPlusNormal"/>
        <w:jc w:val="both"/>
      </w:pPr>
      <w:r w:rsidRPr="00866253">
        <w:t>(абзац введен Приказом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16.7. По борьбе с пожарами, возникшими при военных конфликтах или вследствие этих конфликтов: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 xml:space="preserve">создание организациями, эксплуатирующими опасные производственные объекты I и II классов опасности, особо </w:t>
      </w:r>
      <w:proofErr w:type="spellStart"/>
      <w:r w:rsidRPr="00866253">
        <w:t>радиационно</w:t>
      </w:r>
      <w:proofErr w:type="spellEnd"/>
      <w:r w:rsidRPr="00866253">
        <w:t xml:space="preserve"> опасные и </w:t>
      </w:r>
      <w:proofErr w:type="spellStart"/>
      <w:r w:rsidRPr="00866253">
        <w:t>ядерно</w:t>
      </w:r>
      <w:proofErr w:type="spellEnd"/>
      <w:r w:rsidRPr="00866253">
        <w:t xml:space="preserve"> опасные производства и объекты, </w:t>
      </w:r>
      <w:r w:rsidRPr="00866253">
        <w:lastRenderedPageBreak/>
        <w:t>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 и организация взаимодействия с другими видами пожарной охраны.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24.12.2019 N 776)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24.12.2019 N 776)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введение режимов радиационной защиты организаций;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абзац утратил силу. - Приказ МЧС России от 17.12.2021 N 874;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обеспечение сил гражданской обороны средствами радиационной, химической и биологической разведки и контроля;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 xml:space="preserve">создание организациями, эксплуатирующими опасные производственные объекты I и II классов опасности, особо </w:t>
      </w:r>
      <w:proofErr w:type="spellStart"/>
      <w:r w:rsidRPr="00866253">
        <w:t>радиационно</w:t>
      </w:r>
      <w:proofErr w:type="spellEnd"/>
      <w:r w:rsidRPr="00866253">
        <w:t xml:space="preserve"> опасные и </w:t>
      </w:r>
      <w:proofErr w:type="spellStart"/>
      <w:r w:rsidRPr="00866253">
        <w:t>ядерно</w:t>
      </w:r>
      <w:proofErr w:type="spellEnd"/>
      <w:r w:rsidRPr="00866253">
        <w:t xml:space="preserve">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постов радиационного и химического наблюдения подвижных (стационарных).</w:t>
      </w:r>
    </w:p>
    <w:p w:rsidR="00FC0E45" w:rsidRPr="00866253" w:rsidRDefault="00FC0E45">
      <w:pPr>
        <w:pStyle w:val="ConsPlusNormal"/>
        <w:jc w:val="both"/>
      </w:pPr>
      <w:r w:rsidRPr="00866253">
        <w:t>(абзац введен Приказом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16.9. По санитарной обработке населения, обеззараживанию зданий и сооружений, специальной обработке техники и территорий: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заблаговременное создание запасов дезактивирующих, дегазирующих веществ и растворов.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16.10.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создание и оснащение сил охраны общественного порядка, подготовка их в области гражданской обороны;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lastRenderedPageBreak/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16.11. По вопросам срочного восстановления функционирования необходимых коммунальных служб в военное время: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обеспечение готовности коммунальных служб (аварийных, ремонтно-восстановительных формирований) к работе в условиях военного времени, и планирование их действий;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24.12.2019 N 776)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 xml:space="preserve">создание запасов оборудования и запасных частей для ремонта поврежденных систем газо-, </w:t>
      </w:r>
      <w:proofErr w:type="spellStart"/>
      <w:r w:rsidRPr="00866253">
        <w:t>энерго</w:t>
      </w:r>
      <w:proofErr w:type="spellEnd"/>
      <w:r w:rsidRPr="00866253">
        <w:t xml:space="preserve">- и </w:t>
      </w:r>
      <w:proofErr w:type="gramStart"/>
      <w:r w:rsidRPr="00866253">
        <w:t>водоснабжения</w:t>
      </w:r>
      <w:proofErr w:type="gramEnd"/>
      <w:r w:rsidRPr="00866253">
        <w:t xml:space="preserve"> и канализации;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01.08.2016 N 415)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создание и подготовка резерва мобильных средств для очистки, опреснения и транспортировки воды;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16.12. По срочному захоронению трупов в военное время: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создание, подготовка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16.13.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создание страхового фонда документации;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повышение эффективности защиты производственных фондов при воздействии на них современных средств поражения.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lastRenderedPageBreak/>
        <w:t>16.14. По вопросам обеспечения постоянной готовности сил и средств гражданской обороны: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создание и оснащение сил гражданской обороны современными техникой и оборудованием;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FC0E45" w:rsidRPr="00866253" w:rsidRDefault="00FC0E45">
      <w:pPr>
        <w:pStyle w:val="ConsPlusNormal"/>
        <w:jc w:val="both"/>
      </w:pPr>
      <w:r w:rsidRPr="00866253">
        <w:t>(в ред. Приказа МЧС России от 18.11.2015 N 601)</w:t>
      </w:r>
    </w:p>
    <w:p w:rsidR="00FC0E45" w:rsidRPr="00866253" w:rsidRDefault="00FC0E45">
      <w:pPr>
        <w:pStyle w:val="ConsPlusNormal"/>
        <w:spacing w:before="220"/>
        <w:ind w:firstLine="540"/>
        <w:jc w:val="both"/>
      </w:pPr>
      <w:r w:rsidRPr="00866253">
        <w:t>определение порядка взаимодействия и привлечения сил и средств гражданской обороны в составе группировки сил гражданской обороны, создаваемой муниципальным образованием.</w:t>
      </w:r>
    </w:p>
    <w:p w:rsidR="00FC0E45" w:rsidRPr="00866253" w:rsidRDefault="00FC0E45">
      <w:pPr>
        <w:pStyle w:val="ConsPlusNormal"/>
        <w:ind w:firstLine="540"/>
        <w:jc w:val="both"/>
      </w:pPr>
    </w:p>
    <w:p w:rsidR="00FC0E45" w:rsidRPr="00866253" w:rsidRDefault="00FC0E45">
      <w:pPr>
        <w:pStyle w:val="ConsPlusNormal"/>
        <w:ind w:firstLine="540"/>
        <w:jc w:val="both"/>
      </w:pPr>
    </w:p>
    <w:p w:rsidR="00FC0E45" w:rsidRPr="00866253" w:rsidRDefault="00FC0E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05E9" w:rsidRPr="00866253" w:rsidRDefault="009705E9"/>
    <w:sectPr w:rsidR="009705E9" w:rsidRPr="00866253" w:rsidSect="00CE269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DA6" w:rsidRDefault="00E92DA6" w:rsidP="00866253">
      <w:pPr>
        <w:spacing w:after="0" w:line="240" w:lineRule="auto"/>
      </w:pPr>
      <w:r>
        <w:separator/>
      </w:r>
    </w:p>
  </w:endnote>
  <w:endnote w:type="continuationSeparator" w:id="0">
    <w:p w:rsidR="00E92DA6" w:rsidRDefault="00E92DA6" w:rsidP="0086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DA6" w:rsidRDefault="00E92DA6" w:rsidP="00866253">
      <w:pPr>
        <w:spacing w:after="0" w:line="240" w:lineRule="auto"/>
      </w:pPr>
      <w:r>
        <w:separator/>
      </w:r>
    </w:p>
  </w:footnote>
  <w:footnote w:type="continuationSeparator" w:id="0">
    <w:p w:rsidR="00E92DA6" w:rsidRDefault="00E92DA6" w:rsidP="0086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253" w:rsidRDefault="00866253">
    <w:pPr>
      <w:pStyle w:val="a5"/>
    </w:pPr>
    <w:r w:rsidRPr="00866253">
      <w:t xml:space="preserve">Документ предоставлен </w:t>
    </w:r>
    <w:hyperlink r:id="rId1" w:history="1">
      <w:r w:rsidRPr="00866253">
        <w:rPr>
          <w:rStyle w:val="a3"/>
        </w:rPr>
        <w:t xml:space="preserve">платформой </w:t>
      </w:r>
      <w:proofErr w:type="spellStart"/>
      <w:r w:rsidRPr="00866253">
        <w:rPr>
          <w:rStyle w:val="a3"/>
        </w:rPr>
        <w:t>Курсон</w:t>
      </w:r>
      <w:proofErr w:type="spellEnd"/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E45"/>
    <w:rsid w:val="00866253"/>
    <w:rsid w:val="009705E9"/>
    <w:rsid w:val="00E92DA6"/>
    <w:rsid w:val="00FC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DF65"/>
  <w15:chartTrackingRefBased/>
  <w15:docId w15:val="{A451FF14-54C5-47E6-9204-534F3610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0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0E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6625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6625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6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6253"/>
  </w:style>
  <w:style w:type="paragraph" w:styleId="a7">
    <w:name w:val="footer"/>
    <w:basedOn w:val="a"/>
    <w:link w:val="a8"/>
    <w:uiPriority w:val="99"/>
    <w:unhideWhenUsed/>
    <w:rsid w:val="0086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6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urs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2AA19-4579-4378-9C4B-F19377E8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6432</Words>
  <Characters>36663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*Заместитель начальника отдела - Лютова Е. А.</dc:creator>
  <cp:keywords/>
  <dc:description/>
  <cp:lastModifiedBy>Евгений Муругов</cp:lastModifiedBy>
  <cp:revision>2</cp:revision>
  <dcterms:created xsi:type="dcterms:W3CDTF">2022-03-21T09:14:00Z</dcterms:created>
  <dcterms:modified xsi:type="dcterms:W3CDTF">2024-11-19T12:30:00Z</dcterms:modified>
</cp:coreProperties>
</file>